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34" w:rsidRDefault="00966EE3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5865C1" wp14:editId="42444041">
                <wp:simplePos x="0" y="0"/>
                <wp:positionH relativeFrom="column">
                  <wp:posOffset>6477000</wp:posOffset>
                </wp:positionH>
                <wp:positionV relativeFrom="paragraph">
                  <wp:posOffset>358140</wp:posOffset>
                </wp:positionV>
                <wp:extent cx="2049780" cy="31927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319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Wildlife Watching: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Animals are busy in a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utumn </w:t>
                            </w:r>
                            <w:r>
                              <w:rPr>
                                <w:sz w:val="24"/>
                              </w:rPr>
                              <w:t>preparing for winter, migrating, and gathering food.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F6F67">
                              <w:rPr>
                                <w:b/>
                                <w:sz w:val="24"/>
                              </w:rPr>
                              <w:t>Cooler Activities: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Mild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weather encourages walking, hiking, and outdoor exercise without the extreme heat</w:t>
                            </w:r>
                            <w:r w:rsidR="00966EE3">
                              <w:rPr>
                                <w:sz w:val="24"/>
                              </w:rPr>
                              <w:t xml:space="preserve"> and cold</w:t>
                            </w:r>
                            <w:r w:rsidRPr="00B14AE3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9C7947" w:rsidRDefault="009C79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10pt;margin-top:28.2pt;width:161.4pt;height:25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" filled="f" stroked="f" strokeweight=".5pt">
                <v:textbox>
                  <w:txbxContent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Wildlife Watching: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Animals are busy in a</w:t>
                      </w:r>
                      <w:r w:rsidRPr="00B14AE3">
                        <w:rPr>
                          <w:sz w:val="24"/>
                        </w:rPr>
                        <w:t xml:space="preserve">utumn </w:t>
                      </w:r>
                      <w:r>
                        <w:rPr>
                          <w:sz w:val="24"/>
                        </w:rPr>
                        <w:t>preparing for winter, migrating, and gathering food.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F6F67">
                        <w:rPr>
                          <w:b/>
                          <w:sz w:val="24"/>
                        </w:rPr>
                        <w:t>Cooler Activities: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Mild</w:t>
                      </w:r>
                      <w:r w:rsidRPr="00B14AE3">
                        <w:rPr>
                          <w:sz w:val="24"/>
                        </w:rPr>
                        <w:t xml:space="preserve"> weather encourages walking, hiking, and outdoor exercise without the extreme heat</w:t>
                      </w:r>
                      <w:r w:rsidR="00966EE3">
                        <w:rPr>
                          <w:sz w:val="24"/>
                        </w:rPr>
                        <w:t xml:space="preserve"> and cold</w:t>
                      </w:r>
                      <w:r w:rsidRPr="00B14AE3">
                        <w:rPr>
                          <w:sz w:val="24"/>
                        </w:rPr>
                        <w:t>.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sz w:val="24"/>
                        </w:rPr>
                        <w:t>.</w:t>
                      </w:r>
                    </w:p>
                    <w:p w:rsidR="009C7947" w:rsidRDefault="009C7947"/>
                  </w:txbxContent>
                </v:textbox>
              </v:shape>
            </w:pict>
          </mc:Fallback>
        </mc:AlternateContent>
      </w:r>
      <w:r w:rsidR="005438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9947D" wp14:editId="1472622B">
                <wp:simplePos x="0" y="0"/>
                <wp:positionH relativeFrom="column">
                  <wp:posOffset>-281940</wp:posOffset>
                </wp:positionH>
                <wp:positionV relativeFrom="paragraph">
                  <wp:posOffset>358140</wp:posOffset>
                </wp:positionV>
                <wp:extent cx="2057400" cy="39852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985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8B4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Peace and Tranquility: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Snow cover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create</w:t>
                            </w:r>
                            <w:r>
                              <w:rPr>
                                <w:sz w:val="24"/>
                              </w:rPr>
                              <w:t>s a</w:t>
                            </w:r>
                            <w:r w:rsidR="005438B4">
                              <w:rPr>
                                <w:sz w:val="24"/>
                              </w:rPr>
                              <w:t xml:space="preserve"> serene</w:t>
                            </w:r>
                            <w:r w:rsidR="00966EE3">
                              <w:rPr>
                                <w:sz w:val="24"/>
                              </w:rPr>
                              <w:t xml:space="preserve"> environment and </w:t>
                            </w:r>
                            <w:r>
                              <w:rPr>
                                <w:sz w:val="24"/>
                              </w:rPr>
                              <w:t>reduces stress</w:t>
                            </w:r>
                            <w:proofErr w:type="gramStart"/>
                            <w:r w:rsidR="005438B4">
                              <w:rPr>
                                <w:sz w:val="24"/>
                              </w:rPr>
                              <w:t>,</w:t>
                            </w:r>
                            <w:r w:rsidRPr="00512210">
                              <w:rPr>
                                <w:sz w:val="24"/>
                              </w:rPr>
                              <w:t>.</w:t>
                            </w:r>
                            <w:proofErr w:type="gramEnd"/>
                          </w:p>
                          <w:p w:rsidR="009C7947" w:rsidRPr="009C7947" w:rsidRDefault="009C7947" w:rsidP="009C794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Physical Health: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Winter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sports like sledding,</w:t>
                            </w:r>
                            <w:r>
                              <w:rPr>
                                <w:sz w:val="24"/>
                              </w:rPr>
                              <w:t xml:space="preserve"> skating, or walking, support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physical activity year-round.</w:t>
                            </w:r>
                          </w:p>
                          <w:p w:rsidR="009C7947" w:rsidRPr="009C7947" w:rsidRDefault="009C7947" w:rsidP="009C794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5438B4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Mental Health Support: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5438B4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  <w:r w:rsidR="009C7947" w:rsidRPr="00512210">
                              <w:rPr>
                                <w:sz w:val="24"/>
                              </w:rPr>
                              <w:t>ccess to nature</w:t>
                            </w:r>
                            <w:r w:rsidR="009C7947">
                              <w:rPr>
                                <w:sz w:val="24"/>
                              </w:rPr>
                              <w:t xml:space="preserve"> </w:t>
                            </w:r>
                            <w:r w:rsidR="009C7947" w:rsidRPr="00512210">
                              <w:rPr>
                                <w:sz w:val="24"/>
                              </w:rPr>
                              <w:t>reduces seasonal depression (SAD) by encouraging outdoor time and exposure to sunlight.</w:t>
                            </w:r>
                          </w:p>
                          <w:p w:rsidR="009C7947" w:rsidRPr="009C7947" w:rsidRDefault="009C7947" w:rsidP="009C794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Wildlife Support: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5438B4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sz w:val="24"/>
                              </w:rPr>
                              <w:t xml:space="preserve">Trees and plants provide </w:t>
                            </w:r>
                            <w:r w:rsidR="005438B4">
                              <w:rPr>
                                <w:sz w:val="24"/>
                              </w:rPr>
                              <w:t>food and shelter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512210">
                              <w:rPr>
                                <w:sz w:val="24"/>
                              </w:rPr>
                              <w:t>for animals</w:t>
                            </w:r>
                            <w:r w:rsidR="005438B4"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2.2pt;margin-top:28.2pt;width:162pt;height:3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" filled="f" stroked="f" strokeweight=".5pt">
                <v:textbox>
                  <w:txbxContent>
                    <w:p w:rsidR="005438B4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Peace and Tranquility: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Snow cover</w:t>
                      </w:r>
                      <w:r w:rsidRPr="00512210">
                        <w:rPr>
                          <w:sz w:val="24"/>
                        </w:rPr>
                        <w:t xml:space="preserve"> create</w:t>
                      </w:r>
                      <w:r>
                        <w:rPr>
                          <w:sz w:val="24"/>
                        </w:rPr>
                        <w:t>s a</w:t>
                      </w:r>
                      <w:r w:rsidR="005438B4">
                        <w:rPr>
                          <w:sz w:val="24"/>
                        </w:rPr>
                        <w:t xml:space="preserve"> serene</w:t>
                      </w:r>
                      <w:r w:rsidR="00966EE3">
                        <w:rPr>
                          <w:sz w:val="24"/>
                        </w:rPr>
                        <w:t xml:space="preserve"> environment and </w:t>
                      </w:r>
                      <w:r>
                        <w:rPr>
                          <w:sz w:val="24"/>
                        </w:rPr>
                        <w:t>reduces stress</w:t>
                      </w:r>
                      <w:proofErr w:type="gramStart"/>
                      <w:r w:rsidR="005438B4">
                        <w:rPr>
                          <w:sz w:val="24"/>
                        </w:rPr>
                        <w:t>,</w:t>
                      </w:r>
                      <w:r w:rsidRPr="00512210">
                        <w:rPr>
                          <w:sz w:val="24"/>
                        </w:rPr>
                        <w:t>.</w:t>
                      </w:r>
                      <w:proofErr w:type="gramEnd"/>
                    </w:p>
                    <w:p w:rsidR="009C7947" w:rsidRPr="009C7947" w:rsidRDefault="009C7947" w:rsidP="009C7947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Physical Health:</w:t>
                      </w:r>
                      <w:r w:rsidRPr="00512210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Winter</w:t>
                      </w:r>
                      <w:r w:rsidRPr="00512210">
                        <w:rPr>
                          <w:sz w:val="24"/>
                        </w:rPr>
                        <w:t xml:space="preserve"> sports like sledding,</w:t>
                      </w:r>
                      <w:r>
                        <w:rPr>
                          <w:sz w:val="24"/>
                        </w:rPr>
                        <w:t xml:space="preserve"> skating, or walking, support</w:t>
                      </w:r>
                      <w:r w:rsidRPr="00512210">
                        <w:rPr>
                          <w:sz w:val="24"/>
                        </w:rPr>
                        <w:t xml:space="preserve"> physical activity year-round.</w:t>
                      </w:r>
                    </w:p>
                    <w:p w:rsidR="009C7947" w:rsidRPr="009C7947" w:rsidRDefault="009C7947" w:rsidP="009C7947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5438B4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Mental Health Support:</w:t>
                      </w:r>
                      <w:r w:rsidRPr="00512210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5438B4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</w:t>
                      </w:r>
                      <w:r w:rsidR="009C7947" w:rsidRPr="00512210">
                        <w:rPr>
                          <w:sz w:val="24"/>
                        </w:rPr>
                        <w:t>ccess to nature</w:t>
                      </w:r>
                      <w:r w:rsidR="009C7947">
                        <w:rPr>
                          <w:sz w:val="24"/>
                        </w:rPr>
                        <w:t xml:space="preserve"> </w:t>
                      </w:r>
                      <w:r w:rsidR="009C7947" w:rsidRPr="00512210">
                        <w:rPr>
                          <w:sz w:val="24"/>
                        </w:rPr>
                        <w:t>reduces seasonal depression (SAD) by encouraging outdoor time and exposure to sunlight.</w:t>
                      </w:r>
                    </w:p>
                    <w:p w:rsidR="009C7947" w:rsidRPr="009C7947" w:rsidRDefault="009C7947" w:rsidP="009C7947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Wildlife Support:</w:t>
                      </w:r>
                      <w:r w:rsidRPr="00512210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5438B4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sz w:val="24"/>
                        </w:rPr>
                        <w:t xml:space="preserve">Trees and plants provide </w:t>
                      </w:r>
                      <w:r w:rsidR="005438B4">
                        <w:rPr>
                          <w:sz w:val="24"/>
                        </w:rPr>
                        <w:t>food and shelter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512210">
                        <w:rPr>
                          <w:sz w:val="24"/>
                        </w:rPr>
                        <w:t>for animals</w:t>
                      </w:r>
                      <w:r w:rsidR="005438B4"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438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CCE89" wp14:editId="68FC191C">
                <wp:simplePos x="0" y="0"/>
                <wp:positionH relativeFrom="column">
                  <wp:posOffset>2034540</wp:posOffset>
                </wp:positionH>
                <wp:positionV relativeFrom="paragraph">
                  <wp:posOffset>358140</wp:posOffset>
                </wp:positionV>
                <wp:extent cx="1996440" cy="35585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3558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Mental Health Boost: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</w:t>
                            </w:r>
                            <w:r w:rsidRPr="00512210">
                              <w:rPr>
                                <w:sz w:val="24"/>
                              </w:rPr>
                              <w:t>he arrival of spring improve</w:t>
                            </w:r>
                            <w:r>
                              <w:rPr>
                                <w:sz w:val="24"/>
                              </w:rPr>
                              <w:t>s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mood and reduce</w:t>
                            </w:r>
                            <w:r>
                              <w:rPr>
                                <w:sz w:val="24"/>
                              </w:rPr>
                              <w:t>s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stress.</w:t>
                            </w:r>
                          </w:p>
                          <w:p w:rsidR="009C7947" w:rsidRPr="00512210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2210">
                              <w:rPr>
                                <w:b/>
                                <w:sz w:val="24"/>
                              </w:rPr>
                              <w:t>Exercise and Activity: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</w:t>
                            </w:r>
                            <w:r w:rsidR="00966EE3" w:rsidRPr="00512210">
                              <w:rPr>
                                <w:sz w:val="24"/>
                              </w:rPr>
                              <w:t>Warmer temperatures encourage</w:t>
                            </w:r>
                            <w:r>
                              <w:rPr>
                                <w:sz w:val="24"/>
                              </w:rPr>
                              <w:t xml:space="preserve"> outdoor activities like walking and running.</w:t>
                            </w:r>
                          </w:p>
                          <w:p w:rsidR="009C7947" w:rsidRPr="00512210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Pr="00512210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Air Quality Improvement:</w:t>
                            </w:r>
                            <w:r w:rsidRPr="00512210">
                              <w:rPr>
                                <w:sz w:val="24"/>
                              </w:rPr>
                              <w:t xml:space="preserve"> Trees and plants absorb pollutants, </w:t>
                            </w:r>
                            <w:r>
                              <w:rPr>
                                <w:sz w:val="24"/>
                              </w:rPr>
                              <w:t xml:space="preserve">thereby </w:t>
                            </w:r>
                            <w:r w:rsidRPr="00512210">
                              <w:rPr>
                                <w:sz w:val="24"/>
                              </w:rPr>
                              <w:t>producing fresh oxygen.</w:t>
                            </w:r>
                          </w:p>
                          <w:p w:rsidR="009C7947" w:rsidRDefault="009C79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60.2pt;margin-top:28.2pt;width:157.2pt;height:28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" filled="f" stroked="f" strokeweight=".5pt">
                <v:textbox>
                  <w:txbxContent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Mental Health Boost:</w:t>
                      </w:r>
                      <w:r w:rsidRPr="00512210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</w:t>
                      </w:r>
                      <w:r w:rsidRPr="00512210">
                        <w:rPr>
                          <w:sz w:val="24"/>
                        </w:rPr>
                        <w:t>he arrival of spring improve</w:t>
                      </w:r>
                      <w:r>
                        <w:rPr>
                          <w:sz w:val="24"/>
                        </w:rPr>
                        <w:t>s</w:t>
                      </w:r>
                      <w:r w:rsidRPr="00512210">
                        <w:rPr>
                          <w:sz w:val="24"/>
                        </w:rPr>
                        <w:t xml:space="preserve"> mood and reduce</w:t>
                      </w:r>
                      <w:r>
                        <w:rPr>
                          <w:sz w:val="24"/>
                        </w:rPr>
                        <w:t>s</w:t>
                      </w:r>
                      <w:r w:rsidRPr="00512210">
                        <w:rPr>
                          <w:sz w:val="24"/>
                        </w:rPr>
                        <w:t xml:space="preserve"> stress.</w:t>
                      </w:r>
                    </w:p>
                    <w:p w:rsidR="009C7947" w:rsidRPr="00512210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512210">
                        <w:rPr>
                          <w:b/>
                          <w:sz w:val="24"/>
                        </w:rPr>
                        <w:t>Exercise and Activity:</w:t>
                      </w:r>
                      <w:r w:rsidRPr="00512210">
                        <w:rPr>
                          <w:sz w:val="24"/>
                        </w:rPr>
                        <w:t xml:space="preserve"> </w:t>
                      </w:r>
                      <w:r w:rsidR="00966EE3" w:rsidRPr="00512210">
                        <w:rPr>
                          <w:sz w:val="24"/>
                        </w:rPr>
                        <w:t>Warmer temperatures encourage</w:t>
                      </w:r>
                      <w:r>
                        <w:rPr>
                          <w:sz w:val="24"/>
                        </w:rPr>
                        <w:t xml:space="preserve"> outdoor activities like walking and running.</w:t>
                      </w:r>
                    </w:p>
                    <w:p w:rsidR="009C7947" w:rsidRPr="00512210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Pr="00512210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Air Quality Improvement:</w:t>
                      </w:r>
                      <w:r w:rsidRPr="00512210">
                        <w:rPr>
                          <w:sz w:val="24"/>
                        </w:rPr>
                        <w:t xml:space="preserve"> Trees and plants absorb pollutants, </w:t>
                      </w:r>
                      <w:r>
                        <w:rPr>
                          <w:sz w:val="24"/>
                        </w:rPr>
                        <w:t xml:space="preserve">thereby </w:t>
                      </w:r>
                      <w:r w:rsidRPr="00512210">
                        <w:rPr>
                          <w:sz w:val="24"/>
                        </w:rPr>
                        <w:t>producing fresh oxygen.</w:t>
                      </w:r>
                    </w:p>
                    <w:p w:rsidR="009C7947" w:rsidRDefault="009C7947"/>
                  </w:txbxContent>
                </v:textbox>
              </v:shape>
            </w:pict>
          </mc:Fallback>
        </mc:AlternateContent>
      </w:r>
      <w:r w:rsidR="008045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A5C41FC" wp14:editId="305C1FDD">
                <wp:simplePos x="0" y="0"/>
                <wp:positionH relativeFrom="column">
                  <wp:posOffset>-929640</wp:posOffset>
                </wp:positionH>
                <wp:positionV relativeFrom="paragraph">
                  <wp:posOffset>-894080</wp:posOffset>
                </wp:positionV>
                <wp:extent cx="10073640" cy="7843520"/>
                <wp:effectExtent l="0" t="0" r="3810" b="50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3640" cy="7843520"/>
                        </a:xfrm>
                        <a:prstGeom prst="rect">
                          <a:avLst/>
                        </a:prstGeom>
                        <a:solidFill>
                          <a:srgbClr val="FFF4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3.2pt;margin-top:-70.4pt;width:793.2pt;height:617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" fillcolor="#fff4ed" stroked="f" strokeweight="2pt"/>
            </w:pict>
          </mc:Fallback>
        </mc:AlternateContent>
      </w:r>
      <w:r w:rsidR="0080452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F276B" wp14:editId="66D80E4F">
                <wp:simplePos x="0" y="0"/>
                <wp:positionH relativeFrom="column">
                  <wp:posOffset>-579120</wp:posOffset>
                </wp:positionH>
                <wp:positionV relativeFrom="paragraph">
                  <wp:posOffset>6167120</wp:posOffset>
                </wp:positionV>
                <wp:extent cx="9502140" cy="54864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214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947" w:rsidRPr="009C7947" w:rsidRDefault="009C7947" w:rsidP="00804522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9C7947">
                              <w:rPr>
                                <w:sz w:val="12"/>
                                <w:szCs w:val="12"/>
                              </w:rPr>
                              <w:t>Gregory, S. (2024, March 4). The mental health benefits of nature: Spending time outdoors to refresh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your mind. </w:t>
                            </w:r>
                            <w:proofErr w:type="gram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Mayo Clinic Press.</w:t>
                            </w:r>
                            <w:proofErr w:type="gramEnd"/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5" w:history="1">
                              <w:proofErr w:type="gramStart"/>
                              <w:r w:rsidRPr="008567D4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https://mcpress.mayoclinic.org/mental-health/the- mentalhealthbenefitsof-nature-spending-time-outdoors-to-refresh-your-mind/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Marselle</w:t>
                            </w:r>
                            <w:proofErr w:type="spellEnd"/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, M. R., Bowler, D. E., </w:t>
                            </w:r>
                            <w:proofErr w:type="spell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Watzema</w:t>
                            </w:r>
                            <w:proofErr w:type="spellEnd"/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, J., </w:t>
                            </w:r>
                            <w:proofErr w:type="spell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Ei</w:t>
                            </w:r>
                            <w:r w:rsidR="001C5D43">
                              <w:rPr>
                                <w:sz w:val="12"/>
                                <w:szCs w:val="12"/>
                              </w:rPr>
                              <w:t>chenberg</w:t>
                            </w:r>
                            <w:proofErr w:type="spellEnd"/>
                            <w:r w:rsidR="001C5D43">
                              <w:rPr>
                                <w:sz w:val="12"/>
                                <w:szCs w:val="12"/>
                              </w:rPr>
                              <w:t>, D., Kirsten, T., &amp;</w:t>
                            </w:r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 Bonn, A. (2020).</w:t>
                            </w:r>
                            <w:proofErr w:type="gramEnd"/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Urban street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C7947">
                              <w:rPr>
                                <w:sz w:val="12"/>
                                <w:szCs w:val="12"/>
                              </w:rPr>
                              <w:t>tree biodiversity and antidepressant prescriptions.</w:t>
                            </w:r>
                            <w:proofErr w:type="gramEnd"/>
                            <w:r w:rsidRPr="009C7947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9C7947">
                              <w:rPr>
                                <w:sz w:val="12"/>
                                <w:szCs w:val="12"/>
                              </w:rPr>
                              <w:t>Scientific Reports, 10(1).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6" w:history="1">
                              <w:proofErr w:type="gramStart"/>
                              <w:r w:rsidRPr="008567D4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https://doi.org/10.1038/s41598-020-79924-5</w:t>
                              </w:r>
                            </w:hyperlink>
                            <w:r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 xml:space="preserve">Nowak, D. J., </w:t>
                            </w:r>
                            <w:proofErr w:type="spellStart"/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>Hirab</w:t>
                            </w:r>
                            <w:r w:rsidR="001C5D43">
                              <w:rPr>
                                <w:sz w:val="12"/>
                                <w:szCs w:val="12"/>
                              </w:rPr>
                              <w:t>ayashi</w:t>
                            </w:r>
                            <w:proofErr w:type="spellEnd"/>
                            <w:r w:rsidR="001C5D43">
                              <w:rPr>
                                <w:sz w:val="12"/>
                                <w:szCs w:val="12"/>
                              </w:rPr>
                              <w:t>, S., Bodine, A. R., &amp;</w:t>
                            </w:r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 xml:space="preserve"> Greenfield, E. J. (2014).</w:t>
                            </w:r>
                            <w:proofErr w:type="gramEnd"/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>Tree and forest effects on air</w:t>
                            </w:r>
                            <w:r w:rsidR="0080452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>quality and human health in the United States.</w:t>
                            </w:r>
                            <w:proofErr w:type="gramEnd"/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 xml:space="preserve"> Environmental Pollution, 193, 119–129.</w:t>
                            </w:r>
                            <w:r w:rsidR="0080452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7" w:history="1">
                              <w:r w:rsidR="00804522" w:rsidRPr="008567D4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https://doi.org/10.1016/j.envpol.2014.05.028</w:t>
                              </w:r>
                            </w:hyperlink>
                            <w:r w:rsidR="00804522"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r w:rsidR="001C5D43">
                              <w:rPr>
                                <w:sz w:val="12"/>
                                <w:szCs w:val="12"/>
                              </w:rPr>
                              <w:t>Wolf, K. L., &amp;</w:t>
                            </w:r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 xml:space="preserve"> Robbins, A. (2015). </w:t>
                            </w:r>
                            <w:proofErr w:type="gramStart"/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>Metro Nature, environmental health, and economic value.</w:t>
                            </w:r>
                            <w:proofErr w:type="gramEnd"/>
                            <w:r w:rsidR="0080452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04522" w:rsidRPr="00804522">
                              <w:rPr>
                                <w:sz w:val="12"/>
                                <w:szCs w:val="12"/>
                              </w:rPr>
                              <w:t>Environmental Health Perspectives, 123(5), 390–398. ttps://doi.org/10.1289/ehp.1408216</w:t>
                            </w:r>
                            <w:r w:rsidR="00804522">
                              <w:rPr>
                                <w:sz w:val="12"/>
                                <w:szCs w:val="12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45.6pt;margin-top:485.6pt;width:748.2pt;height:43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" filled="f" stroked="f" strokeweight=".5pt">
                <v:textbox>
                  <w:txbxContent>
                    <w:p w:rsidR="009C7947" w:rsidRPr="009C7947" w:rsidRDefault="009C7947" w:rsidP="00804522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 w:rsidRPr="009C7947">
                        <w:rPr>
                          <w:sz w:val="12"/>
                          <w:szCs w:val="12"/>
                        </w:rPr>
                        <w:t>Gregory, S. (2024, March 4). The mental health benefits of nature: Spending time outdoors to refresh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C7947">
                        <w:rPr>
                          <w:sz w:val="12"/>
                          <w:szCs w:val="12"/>
                        </w:rPr>
                        <w:t xml:space="preserve">your mind. </w:t>
                      </w:r>
                      <w:proofErr w:type="gramStart"/>
                      <w:r w:rsidRPr="009C7947">
                        <w:rPr>
                          <w:sz w:val="12"/>
                          <w:szCs w:val="12"/>
                        </w:rPr>
                        <w:t>Mayo Clinic Press.</w:t>
                      </w:r>
                      <w:proofErr w:type="gramEnd"/>
                      <w:r w:rsidRPr="009C7947"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8" w:history="1">
                        <w:proofErr w:type="gramStart"/>
                        <w:r w:rsidRPr="008567D4">
                          <w:rPr>
                            <w:rStyle w:val="Hyperlink"/>
                            <w:sz w:val="12"/>
                            <w:szCs w:val="12"/>
                          </w:rPr>
                          <w:t>https://mcpress.mayoclinic.org/mental-health/the- mentalhealthbenefitsof-nature-spending-time-outdoors-to-refresh-your-mind/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Pr="009C7947">
                        <w:rPr>
                          <w:sz w:val="12"/>
                          <w:szCs w:val="12"/>
                        </w:rPr>
                        <w:t>Marselle</w:t>
                      </w:r>
                      <w:proofErr w:type="spellEnd"/>
                      <w:r w:rsidRPr="009C7947">
                        <w:rPr>
                          <w:sz w:val="12"/>
                          <w:szCs w:val="12"/>
                        </w:rPr>
                        <w:t xml:space="preserve">, M. R., Bowler, D. E., </w:t>
                      </w:r>
                      <w:proofErr w:type="spellStart"/>
                      <w:r w:rsidRPr="009C7947">
                        <w:rPr>
                          <w:sz w:val="12"/>
                          <w:szCs w:val="12"/>
                        </w:rPr>
                        <w:t>Watzema</w:t>
                      </w:r>
                      <w:proofErr w:type="spellEnd"/>
                      <w:r w:rsidRPr="009C7947">
                        <w:rPr>
                          <w:sz w:val="12"/>
                          <w:szCs w:val="12"/>
                        </w:rPr>
                        <w:t xml:space="preserve">, J., </w:t>
                      </w:r>
                      <w:proofErr w:type="spellStart"/>
                      <w:r w:rsidRPr="009C7947">
                        <w:rPr>
                          <w:sz w:val="12"/>
                          <w:szCs w:val="12"/>
                        </w:rPr>
                        <w:t>Ei</w:t>
                      </w:r>
                      <w:r w:rsidR="001C5D43">
                        <w:rPr>
                          <w:sz w:val="12"/>
                          <w:szCs w:val="12"/>
                        </w:rPr>
                        <w:t>chenberg</w:t>
                      </w:r>
                      <w:proofErr w:type="spellEnd"/>
                      <w:r w:rsidR="001C5D43">
                        <w:rPr>
                          <w:sz w:val="12"/>
                          <w:szCs w:val="12"/>
                        </w:rPr>
                        <w:t>, D., Kirsten, T., &amp;</w:t>
                      </w:r>
                      <w:r w:rsidRPr="009C7947">
                        <w:rPr>
                          <w:sz w:val="12"/>
                          <w:szCs w:val="12"/>
                        </w:rPr>
                        <w:t xml:space="preserve"> Bonn, A. (2020).</w:t>
                      </w:r>
                      <w:proofErr w:type="gramEnd"/>
                      <w:r w:rsidRPr="009C7947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9C7947">
                        <w:rPr>
                          <w:sz w:val="12"/>
                          <w:szCs w:val="12"/>
                        </w:rPr>
                        <w:t>Urban street</w:t>
                      </w:r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9C7947">
                        <w:rPr>
                          <w:sz w:val="12"/>
                          <w:szCs w:val="12"/>
                        </w:rPr>
                        <w:t>tree biodiversity and antidepressant prescriptions.</w:t>
                      </w:r>
                      <w:proofErr w:type="gramEnd"/>
                      <w:r w:rsidRPr="009C7947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9C7947">
                        <w:rPr>
                          <w:sz w:val="12"/>
                          <w:szCs w:val="12"/>
                        </w:rPr>
                        <w:t>Scientific Reports, 10(1).</w:t>
                      </w:r>
                      <w:proofErr w:type="gram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9" w:history="1">
                        <w:proofErr w:type="gramStart"/>
                        <w:r w:rsidRPr="008567D4">
                          <w:rPr>
                            <w:rStyle w:val="Hyperlink"/>
                            <w:sz w:val="12"/>
                            <w:szCs w:val="12"/>
                          </w:rPr>
                          <w:t>https://doi.org/10.1038/s41598-020-79924-5</w:t>
                        </w:r>
                      </w:hyperlink>
                      <w:r>
                        <w:rPr>
                          <w:sz w:val="12"/>
                          <w:szCs w:val="12"/>
                        </w:rPr>
                        <w:t xml:space="preserve">; </w:t>
                      </w:r>
                      <w:r w:rsidR="00804522" w:rsidRPr="00804522">
                        <w:rPr>
                          <w:sz w:val="12"/>
                          <w:szCs w:val="12"/>
                        </w:rPr>
                        <w:t xml:space="preserve">Nowak, D. J., </w:t>
                      </w:r>
                      <w:proofErr w:type="spellStart"/>
                      <w:r w:rsidR="00804522" w:rsidRPr="00804522">
                        <w:rPr>
                          <w:sz w:val="12"/>
                          <w:szCs w:val="12"/>
                        </w:rPr>
                        <w:t>Hirab</w:t>
                      </w:r>
                      <w:r w:rsidR="001C5D43">
                        <w:rPr>
                          <w:sz w:val="12"/>
                          <w:szCs w:val="12"/>
                        </w:rPr>
                        <w:t>ayashi</w:t>
                      </w:r>
                      <w:proofErr w:type="spellEnd"/>
                      <w:r w:rsidR="001C5D43">
                        <w:rPr>
                          <w:sz w:val="12"/>
                          <w:szCs w:val="12"/>
                        </w:rPr>
                        <w:t>, S., Bodine, A. R., &amp;</w:t>
                      </w:r>
                      <w:r w:rsidR="00804522" w:rsidRPr="00804522">
                        <w:rPr>
                          <w:sz w:val="12"/>
                          <w:szCs w:val="12"/>
                        </w:rPr>
                        <w:t xml:space="preserve"> Greenfield, E. J. (2014).</w:t>
                      </w:r>
                      <w:proofErr w:type="gramEnd"/>
                      <w:r w:rsidR="00804522" w:rsidRPr="0080452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="00804522" w:rsidRPr="00804522">
                        <w:rPr>
                          <w:sz w:val="12"/>
                          <w:szCs w:val="12"/>
                        </w:rPr>
                        <w:t>Tree and forest effects on air</w:t>
                      </w:r>
                      <w:r w:rsidR="00804522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804522" w:rsidRPr="00804522">
                        <w:rPr>
                          <w:sz w:val="12"/>
                          <w:szCs w:val="12"/>
                        </w:rPr>
                        <w:t>quality and human health in the United States.</w:t>
                      </w:r>
                      <w:proofErr w:type="gramEnd"/>
                      <w:r w:rsidR="00804522" w:rsidRPr="00804522">
                        <w:rPr>
                          <w:sz w:val="12"/>
                          <w:szCs w:val="12"/>
                        </w:rPr>
                        <w:t xml:space="preserve"> Environmental Pollution, 193, 119–129.</w:t>
                      </w:r>
                      <w:r w:rsidR="00804522"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10" w:history="1">
                        <w:r w:rsidR="00804522" w:rsidRPr="008567D4">
                          <w:rPr>
                            <w:rStyle w:val="Hyperlink"/>
                            <w:sz w:val="12"/>
                            <w:szCs w:val="12"/>
                          </w:rPr>
                          <w:t>https://doi.org/10.1016/j.envpol.2014.05.028</w:t>
                        </w:r>
                      </w:hyperlink>
                      <w:r w:rsidR="00804522">
                        <w:rPr>
                          <w:sz w:val="12"/>
                          <w:szCs w:val="12"/>
                        </w:rPr>
                        <w:t xml:space="preserve">; </w:t>
                      </w:r>
                      <w:r w:rsidR="001C5D43">
                        <w:rPr>
                          <w:sz w:val="12"/>
                          <w:szCs w:val="12"/>
                        </w:rPr>
                        <w:t>Wolf, K. L., &amp;</w:t>
                      </w:r>
                      <w:bookmarkStart w:id="1" w:name="_GoBack"/>
                      <w:bookmarkEnd w:id="1"/>
                      <w:r w:rsidR="00804522" w:rsidRPr="00804522">
                        <w:rPr>
                          <w:sz w:val="12"/>
                          <w:szCs w:val="12"/>
                        </w:rPr>
                        <w:t xml:space="preserve"> Robbins, A. (2015). </w:t>
                      </w:r>
                      <w:proofErr w:type="gramStart"/>
                      <w:r w:rsidR="00804522" w:rsidRPr="00804522">
                        <w:rPr>
                          <w:sz w:val="12"/>
                          <w:szCs w:val="12"/>
                        </w:rPr>
                        <w:t>Metro Nature, environmental health, and economic value.</w:t>
                      </w:r>
                      <w:proofErr w:type="gramEnd"/>
                      <w:r w:rsidR="00804522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804522" w:rsidRPr="00804522">
                        <w:rPr>
                          <w:sz w:val="12"/>
                          <w:szCs w:val="12"/>
                        </w:rPr>
                        <w:t>Environmental Health Perspectives, 123(5), 390–398. ttps://doi.org/10.1289/ehp.1408216</w:t>
                      </w:r>
                      <w:r w:rsidR="00804522">
                        <w:rPr>
                          <w:sz w:val="12"/>
                          <w:szCs w:val="12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9C7947">
        <w:rPr>
          <w:noProof/>
        </w:rPr>
        <w:drawing>
          <wp:anchor distT="0" distB="0" distL="114300" distR="114300" simplePos="0" relativeHeight="251666432" behindDoc="0" locked="0" layoutInCell="1" allowOverlap="1" wp14:anchorId="09A9CFC2" wp14:editId="5293FDE6">
            <wp:simplePos x="0" y="0"/>
            <wp:positionH relativeFrom="margin">
              <wp:posOffset>3611880</wp:posOffset>
            </wp:positionH>
            <wp:positionV relativeFrom="margin">
              <wp:posOffset>5497830</wp:posOffset>
            </wp:positionV>
            <wp:extent cx="1087120" cy="361315"/>
            <wp:effectExtent l="0" t="0" r="0" b="63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ee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9C7947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128031C8" wp14:editId="5B02753C">
            <wp:simplePos x="0" y="0"/>
            <wp:positionH relativeFrom="column">
              <wp:posOffset>-739140</wp:posOffset>
            </wp:positionH>
            <wp:positionV relativeFrom="paragraph">
              <wp:posOffset>-175260</wp:posOffset>
            </wp:positionV>
            <wp:extent cx="9715500" cy="61417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34" r="838" b="9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614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C79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7596E" wp14:editId="408EBA89">
                <wp:simplePos x="0" y="0"/>
                <wp:positionH relativeFrom="column">
                  <wp:posOffset>4236720</wp:posOffset>
                </wp:positionH>
                <wp:positionV relativeFrom="paragraph">
                  <wp:posOffset>358140</wp:posOffset>
                </wp:positionV>
                <wp:extent cx="2026920" cy="43281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432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Cooling Effects: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sz w:val="24"/>
                              </w:rPr>
                              <w:t>Green spac</w:t>
                            </w:r>
                            <w:r>
                              <w:rPr>
                                <w:sz w:val="24"/>
                              </w:rPr>
                              <w:t xml:space="preserve">es provide shade and reduce the </w:t>
                            </w:r>
                            <w:r w:rsidRPr="00B14AE3">
                              <w:rPr>
                                <w:sz w:val="24"/>
                              </w:rPr>
                              <w:t>urban heat island effect, lowering temperatures in cities.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Outdoor Recreation: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Parks offer a space</w:t>
                            </w:r>
                            <w:r w:rsidR="00966EE3">
                              <w:rPr>
                                <w:sz w:val="24"/>
                              </w:rPr>
                              <w:t xml:space="preserve"> for sports </w:t>
                            </w:r>
                            <w:r w:rsidR="00966EE3" w:rsidRPr="00B14AE3">
                              <w:rPr>
                                <w:sz w:val="24"/>
                              </w:rPr>
                              <w:t>and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leisure, promoting physical fitness and social interaction.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66E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Mental Restoration: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Being in nature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helps people relax and recover from menta</w:t>
                            </w:r>
                            <w:r>
                              <w:rPr>
                                <w:sz w:val="24"/>
                              </w:rPr>
                              <w:t>l fatigue.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C7947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b/>
                                <w:sz w:val="24"/>
                              </w:rPr>
                              <w:t>Water Management:</w:t>
                            </w:r>
                            <w:r w:rsidRPr="00B14AE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9C7947" w:rsidRPr="00B14AE3" w:rsidRDefault="009C7947" w:rsidP="009C7947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B14AE3">
                              <w:rPr>
                                <w:sz w:val="24"/>
                              </w:rPr>
                              <w:t xml:space="preserve">Grass and </w:t>
                            </w:r>
                            <w:r>
                              <w:rPr>
                                <w:sz w:val="24"/>
                              </w:rPr>
                              <w:t>veget</w:t>
                            </w:r>
                            <w:r w:rsidR="00966EE3">
                              <w:rPr>
                                <w:sz w:val="24"/>
                              </w:rPr>
                              <w:t>ation absorb rainwater and help</w:t>
                            </w:r>
                            <w:r>
                              <w:rPr>
                                <w:sz w:val="24"/>
                              </w:rPr>
                              <w:t xml:space="preserve"> prevent flooding.</w:t>
                            </w:r>
                          </w:p>
                          <w:p w:rsidR="009C7947" w:rsidRPr="009C7947" w:rsidRDefault="009C7947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33.6pt;margin-top:28.2pt;width:159.6pt;height:3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" filled="f" stroked="f" strokeweight=".5pt">
                <v:textbox>
                  <w:txbxContent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Cooling Effects: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sz w:val="24"/>
                        </w:rPr>
                        <w:t>Green spac</w:t>
                      </w:r>
                      <w:r>
                        <w:rPr>
                          <w:sz w:val="24"/>
                        </w:rPr>
                        <w:t xml:space="preserve">es provide shade and reduce the </w:t>
                      </w:r>
                      <w:r w:rsidRPr="00B14AE3">
                        <w:rPr>
                          <w:sz w:val="24"/>
                        </w:rPr>
                        <w:t>urban heat island effect, lowering temperatures in cities.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Outdoor Recreation: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Parks offer a space</w:t>
                      </w:r>
                      <w:r w:rsidR="00966EE3">
                        <w:rPr>
                          <w:sz w:val="24"/>
                        </w:rPr>
                        <w:t xml:space="preserve"> for sports </w:t>
                      </w:r>
                      <w:r w:rsidR="00966EE3" w:rsidRPr="00B14AE3">
                        <w:rPr>
                          <w:sz w:val="24"/>
                        </w:rPr>
                        <w:t>and</w:t>
                      </w:r>
                      <w:r w:rsidRPr="00B14AE3">
                        <w:rPr>
                          <w:sz w:val="24"/>
                        </w:rPr>
                        <w:t xml:space="preserve"> leisure, promoting physical fitness and social interaction.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66E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Mental Restoration: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Being in nature</w:t>
                      </w:r>
                      <w:r w:rsidRPr="00B14AE3">
                        <w:rPr>
                          <w:sz w:val="24"/>
                        </w:rPr>
                        <w:t xml:space="preserve"> helps people relax and recover from menta</w:t>
                      </w:r>
                      <w:r>
                        <w:rPr>
                          <w:sz w:val="24"/>
                        </w:rPr>
                        <w:t>l fatigue.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9C7947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b/>
                          <w:sz w:val="24"/>
                        </w:rPr>
                        <w:t>Water Management:</w:t>
                      </w:r>
                      <w:r w:rsidRPr="00B14AE3">
                        <w:rPr>
                          <w:sz w:val="24"/>
                        </w:rPr>
                        <w:t xml:space="preserve"> </w:t>
                      </w:r>
                    </w:p>
                    <w:p w:rsidR="009C7947" w:rsidRPr="00B14AE3" w:rsidRDefault="009C7947" w:rsidP="009C7947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B14AE3">
                        <w:rPr>
                          <w:sz w:val="24"/>
                        </w:rPr>
                        <w:t xml:space="preserve">Grass and </w:t>
                      </w:r>
                      <w:r>
                        <w:rPr>
                          <w:sz w:val="24"/>
                        </w:rPr>
                        <w:t>veget</w:t>
                      </w:r>
                      <w:r w:rsidR="00966EE3">
                        <w:rPr>
                          <w:sz w:val="24"/>
                        </w:rPr>
                        <w:t>ation absorb rainwater and help</w:t>
                      </w:r>
                      <w:r>
                        <w:rPr>
                          <w:sz w:val="24"/>
                        </w:rPr>
                        <w:t xml:space="preserve"> prevent flooding.</w:t>
                      </w:r>
                    </w:p>
                    <w:p w:rsidR="009C7947" w:rsidRPr="009C7947" w:rsidRDefault="009C7947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79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F0C6A3" wp14:editId="23011669">
                <wp:simplePos x="0" y="0"/>
                <wp:positionH relativeFrom="column">
                  <wp:posOffset>-312420</wp:posOffset>
                </wp:positionH>
                <wp:positionV relativeFrom="paragraph">
                  <wp:posOffset>-731520</wp:posOffset>
                </wp:positionV>
                <wp:extent cx="8839200" cy="6172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947" w:rsidRPr="009C7947" w:rsidRDefault="009C7947" w:rsidP="009C7947">
                            <w:pPr>
                              <w:jc w:val="center"/>
                              <w:rPr>
                                <w:b/>
                                <w:color w:val="00B050"/>
                                <w:sz w:val="72"/>
                              </w:rPr>
                            </w:pPr>
                            <w:r w:rsidRPr="009C7947">
                              <w:rPr>
                                <w:b/>
                                <w:color w:val="00B050"/>
                                <w:sz w:val="72"/>
                              </w:rPr>
                              <w:t>Benefits of Gree</w:t>
                            </w:r>
                            <w:r>
                              <w:rPr>
                                <w:b/>
                                <w:color w:val="00B050"/>
                                <w:sz w:val="72"/>
                              </w:rPr>
                              <w:t>n</w:t>
                            </w:r>
                            <w:r w:rsidRPr="009C7947">
                              <w:rPr>
                                <w:b/>
                                <w:color w:val="00B050"/>
                                <w:sz w:val="72"/>
                              </w:rPr>
                              <w:t xml:space="preserve"> Space </w:t>
                            </w:r>
                            <w:r w:rsidR="000B7530">
                              <w:rPr>
                                <w:b/>
                                <w:color w:val="00B050"/>
                                <w:sz w:val="72"/>
                              </w:rPr>
                              <w:t>t</w:t>
                            </w:r>
                            <w:r w:rsidRPr="000B7530">
                              <w:rPr>
                                <w:b/>
                                <w:color w:val="00B050"/>
                                <w:sz w:val="72"/>
                              </w:rPr>
                              <w:t>hrough</w:t>
                            </w:r>
                            <w:r w:rsidRPr="009C7947">
                              <w:rPr>
                                <w:b/>
                                <w:color w:val="00B050"/>
                                <w:sz w:val="72"/>
                              </w:rPr>
                              <w:t xml:space="preserve"> the Seasons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24.6pt;margin-top:-57.6pt;width:696pt;height:48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" filled="f" stroked="f" strokeweight=".5pt">
                <v:textbox>
                  <w:txbxContent>
                    <w:p w:rsidR="009C7947" w:rsidRPr="009C7947" w:rsidRDefault="009C7947" w:rsidP="009C7947">
                      <w:pPr>
                        <w:jc w:val="center"/>
                        <w:rPr>
                          <w:b/>
                          <w:color w:val="00B050"/>
                          <w:sz w:val="72"/>
                        </w:rPr>
                      </w:pPr>
                      <w:r w:rsidRPr="009C7947">
                        <w:rPr>
                          <w:b/>
                          <w:color w:val="00B050"/>
                          <w:sz w:val="72"/>
                        </w:rPr>
                        <w:t>Benefits of Gree</w:t>
                      </w:r>
                      <w:r>
                        <w:rPr>
                          <w:b/>
                          <w:color w:val="00B050"/>
                          <w:sz w:val="72"/>
                        </w:rPr>
                        <w:t>n</w:t>
                      </w:r>
                      <w:r w:rsidRPr="009C7947">
                        <w:rPr>
                          <w:b/>
                          <w:color w:val="00B050"/>
                          <w:sz w:val="72"/>
                        </w:rPr>
                        <w:t xml:space="preserve"> Space </w:t>
                      </w:r>
                      <w:r w:rsidR="000B7530">
                        <w:rPr>
                          <w:b/>
                          <w:color w:val="00B050"/>
                          <w:sz w:val="72"/>
                        </w:rPr>
                        <w:t>t</w:t>
                      </w:r>
                      <w:r w:rsidRPr="000B7530">
                        <w:rPr>
                          <w:b/>
                          <w:color w:val="00B050"/>
                          <w:sz w:val="72"/>
                        </w:rPr>
                        <w:t>hrough</w:t>
                      </w:r>
                      <w:r w:rsidRPr="009C7947">
                        <w:rPr>
                          <w:b/>
                          <w:color w:val="00B050"/>
                          <w:sz w:val="72"/>
                        </w:rPr>
                        <w:t xml:space="preserve"> the Seasons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4134" w:rsidSect="009C79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47"/>
    <w:rsid w:val="000B7530"/>
    <w:rsid w:val="001C5D43"/>
    <w:rsid w:val="005438B4"/>
    <w:rsid w:val="00674134"/>
    <w:rsid w:val="00804522"/>
    <w:rsid w:val="00966EE3"/>
    <w:rsid w:val="009C7947"/>
    <w:rsid w:val="00B0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9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press.mayoclinic.org/mental-health/the-%20mentalhealthbenefitsof-nature-spending-time-outdoors-to-refresh-your-mind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envpol.2014.05.028" TargetMode="External"/><Relationship Id="rId12" Type="http://schemas.openxmlformats.org/officeDocument/2006/relationships/image" Target="media/image2.png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doi.org/10.1038/s41598-020-79924-5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mcpress.mayoclinic.org/mental-health/the-%20mentalhealthbenefitsof-nature-spending-time-outdoors-to-refresh-your-mind/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doi.org/10.1016/j.envpol.2014.05.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38/s41598-020-79924-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A20C12-C1EC-4D67-AAE4-2667AC7F8E0D}"/>
</file>

<file path=customXml/itemProps2.xml><?xml version="1.0" encoding="utf-8"?>
<ds:datastoreItem xmlns:ds="http://schemas.openxmlformats.org/officeDocument/2006/customXml" ds:itemID="{320FB872-58BA-4B8D-8EA6-BDF28AC5FBB0}"/>
</file>

<file path=customXml/itemProps3.xml><?xml version="1.0" encoding="utf-8"?>
<ds:datastoreItem xmlns:ds="http://schemas.openxmlformats.org/officeDocument/2006/customXml" ds:itemID="{334B741C-D697-408C-B8CE-B8629173C8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4</cp:revision>
  <dcterms:created xsi:type="dcterms:W3CDTF">2025-01-17T19:10:00Z</dcterms:created>
  <dcterms:modified xsi:type="dcterms:W3CDTF">2025-01-24T17:00:00Z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